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B0" w:rsidRPr="00AB55CC" w:rsidRDefault="007F3CB0" w:rsidP="007F3C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5C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AB55CC">
        <w:rPr>
          <w:rFonts w:ascii="Times New Roman" w:hAnsi="Times New Roman" w:cs="Times New Roman"/>
          <w:b/>
          <w:sz w:val="28"/>
          <w:szCs w:val="28"/>
        </w:rPr>
        <w:br/>
        <w:t>городского методического объединения</w:t>
      </w:r>
      <w:r w:rsidRPr="00AB55CC">
        <w:rPr>
          <w:rFonts w:ascii="Times New Roman" w:hAnsi="Times New Roman" w:cs="Times New Roman"/>
          <w:b/>
          <w:sz w:val="28"/>
          <w:szCs w:val="28"/>
        </w:rPr>
        <w:br/>
        <w:t>воспитателей ясельных групп</w:t>
      </w:r>
      <w:r w:rsidRPr="00AB55CC">
        <w:rPr>
          <w:rFonts w:ascii="Times New Roman" w:hAnsi="Times New Roman" w:cs="Times New Roman"/>
          <w:b/>
          <w:sz w:val="28"/>
          <w:szCs w:val="28"/>
        </w:rPr>
        <w:br/>
      </w:r>
      <w:r w:rsidRPr="00AB55CC">
        <w:rPr>
          <w:rFonts w:ascii="Times New Roman" w:hAnsi="Times New Roman" w:cs="Times New Roman"/>
          <w:sz w:val="28"/>
          <w:szCs w:val="28"/>
        </w:rPr>
        <w:t>на</w:t>
      </w:r>
      <w:r w:rsidR="007B0459" w:rsidRPr="00AB55CC">
        <w:rPr>
          <w:rFonts w:ascii="Times New Roman" w:hAnsi="Times New Roman" w:cs="Times New Roman"/>
          <w:sz w:val="28"/>
          <w:szCs w:val="28"/>
        </w:rPr>
        <w:t xml:space="preserve"> </w:t>
      </w:r>
      <w:r w:rsidRPr="00AB55CC">
        <w:rPr>
          <w:rFonts w:ascii="Times New Roman" w:hAnsi="Times New Roman" w:cs="Times New Roman"/>
          <w:sz w:val="28"/>
          <w:szCs w:val="28"/>
        </w:rPr>
        <w:t>202</w:t>
      </w:r>
      <w:r w:rsidR="00F776B7" w:rsidRPr="00AB55CC">
        <w:rPr>
          <w:rFonts w:ascii="Times New Roman" w:hAnsi="Times New Roman" w:cs="Times New Roman"/>
          <w:sz w:val="28"/>
          <w:szCs w:val="28"/>
        </w:rPr>
        <w:t>1-</w:t>
      </w:r>
      <w:r w:rsidR="007B0459" w:rsidRPr="00AB55CC">
        <w:rPr>
          <w:rFonts w:ascii="Times New Roman" w:hAnsi="Times New Roman" w:cs="Times New Roman"/>
          <w:sz w:val="28"/>
          <w:szCs w:val="28"/>
        </w:rPr>
        <w:t xml:space="preserve"> </w:t>
      </w:r>
      <w:r w:rsidR="00F776B7" w:rsidRPr="00AB55CC">
        <w:rPr>
          <w:rFonts w:ascii="Times New Roman" w:hAnsi="Times New Roman" w:cs="Times New Roman"/>
          <w:sz w:val="28"/>
          <w:szCs w:val="28"/>
        </w:rPr>
        <w:t>2022 учебный</w:t>
      </w:r>
      <w:r w:rsidRPr="00AB55CC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7F3CB0" w:rsidRPr="00AB55CC" w:rsidRDefault="007F3CB0" w:rsidP="007F3CB0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AB55CC">
        <w:rPr>
          <w:rFonts w:ascii="Times New Roman" w:hAnsi="Times New Roman" w:cs="Times New Roman"/>
          <w:sz w:val="28"/>
          <w:szCs w:val="28"/>
        </w:rPr>
        <w:t>Руководитель: Новикова Любовь Васильевна</w:t>
      </w:r>
    </w:p>
    <w:p w:rsidR="007F3CB0" w:rsidRPr="00AB55CC" w:rsidRDefault="007F3CB0" w:rsidP="007F3CB0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AB55CC">
        <w:rPr>
          <w:rFonts w:ascii="Times New Roman" w:hAnsi="Times New Roman" w:cs="Times New Roman"/>
          <w:sz w:val="28"/>
          <w:szCs w:val="28"/>
        </w:rPr>
        <w:t>воспитатель МДОУ «Детский сад «Берёзка»</w:t>
      </w:r>
    </w:p>
    <w:p w:rsidR="003B406C" w:rsidRDefault="003B406C" w:rsidP="001C37F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C37FD" w:rsidRPr="001C37FD" w:rsidRDefault="007B0459" w:rsidP="003B406C">
      <w:pPr>
        <w:shd w:val="clear" w:color="auto" w:fill="FFFFFF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5CC">
        <w:rPr>
          <w:rFonts w:ascii="Times New Roman" w:hAnsi="Times New Roman" w:cs="Times New Roman"/>
          <w:b/>
          <w:sz w:val="28"/>
          <w:szCs w:val="28"/>
        </w:rPr>
        <w:t>Цель</w:t>
      </w:r>
      <w:r w:rsidR="007F3CB0" w:rsidRPr="00AB55CC">
        <w:rPr>
          <w:rFonts w:ascii="Times New Roman" w:hAnsi="Times New Roman" w:cs="Times New Roman"/>
          <w:b/>
          <w:sz w:val="28"/>
          <w:szCs w:val="28"/>
        </w:rPr>
        <w:t>:</w:t>
      </w:r>
      <w:r w:rsidR="007F3CB0" w:rsidRPr="00AB55CC">
        <w:rPr>
          <w:rFonts w:ascii="Times New Roman" w:hAnsi="Times New Roman" w:cs="Times New Roman"/>
          <w:sz w:val="28"/>
          <w:szCs w:val="28"/>
        </w:rPr>
        <w:t xml:space="preserve"> </w:t>
      </w:r>
      <w:r w:rsidR="00841EE4">
        <w:rPr>
          <w:rFonts w:ascii="Times New Roman" w:hAnsi="Times New Roman" w:cs="Times New Roman"/>
          <w:color w:val="000000"/>
          <w:sz w:val="28"/>
          <w:szCs w:val="28"/>
        </w:rPr>
        <w:t>Развитие активности</w:t>
      </w:r>
      <w:r w:rsidR="001C37FD" w:rsidRPr="001C37F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41EE4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1C37FD" w:rsidRPr="001C37FD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</w:t>
      </w:r>
      <w:r w:rsidR="00841E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37FD" w:rsidRPr="001C3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EE4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</w:p>
    <w:p w:rsidR="007F3CB0" w:rsidRPr="00AB55CC" w:rsidRDefault="007F3CB0" w:rsidP="003B406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FD" w:rsidRPr="00702905" w:rsidRDefault="007F3CB0" w:rsidP="003B406C">
      <w:pPr>
        <w:shd w:val="clear" w:color="auto" w:fill="FFFFFF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B55CC">
        <w:rPr>
          <w:rFonts w:ascii="Times New Roman" w:hAnsi="Times New Roman" w:cs="Times New Roman"/>
          <w:b/>
          <w:sz w:val="28"/>
          <w:szCs w:val="28"/>
        </w:rPr>
        <w:t>З</w:t>
      </w:r>
      <w:r w:rsidR="007B0459" w:rsidRPr="00AB55CC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1C37FD" w:rsidRPr="003B406C" w:rsidRDefault="001C37FD" w:rsidP="003B406C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ind w:left="-426" w:firstLine="0"/>
        <w:jc w:val="both"/>
        <w:rPr>
          <w:rFonts w:cs="Times New Roman"/>
          <w:b w:val="0"/>
          <w:sz w:val="28"/>
        </w:rPr>
      </w:pPr>
      <w:r w:rsidRPr="003B406C">
        <w:rPr>
          <w:rFonts w:cs="Times New Roman"/>
          <w:b w:val="0"/>
          <w:sz w:val="28"/>
        </w:rPr>
        <w:t>Способствовать накоплению и формированию положительного опыта</w:t>
      </w:r>
    </w:p>
    <w:p w:rsidR="001C37FD" w:rsidRPr="003B406C" w:rsidRDefault="001C37FD" w:rsidP="003B406C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ind w:left="-426" w:firstLine="0"/>
        <w:jc w:val="both"/>
        <w:rPr>
          <w:rFonts w:cs="Times New Roman"/>
          <w:b w:val="0"/>
          <w:sz w:val="28"/>
        </w:rPr>
      </w:pPr>
      <w:r w:rsidRPr="003B406C">
        <w:rPr>
          <w:rFonts w:cs="Times New Roman"/>
          <w:b w:val="0"/>
          <w:sz w:val="28"/>
        </w:rPr>
        <w:t>работы с детьми раннего возраста.</w:t>
      </w:r>
    </w:p>
    <w:p w:rsidR="00701E15" w:rsidRPr="003B406C" w:rsidRDefault="00701E15" w:rsidP="003B406C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ind w:left="-426" w:firstLine="0"/>
        <w:jc w:val="both"/>
        <w:rPr>
          <w:rFonts w:cs="Times New Roman"/>
          <w:b w:val="0"/>
          <w:sz w:val="28"/>
        </w:rPr>
      </w:pPr>
      <w:r w:rsidRPr="003B406C">
        <w:rPr>
          <w:rFonts w:cs="Times New Roman"/>
          <w:b w:val="0"/>
          <w:sz w:val="28"/>
        </w:rPr>
        <w:t>Совершенствовать знания педагогов по формированию элементарных основ экологической культуры у детей.</w:t>
      </w:r>
    </w:p>
    <w:p w:rsidR="001C37FD" w:rsidRPr="003B406C" w:rsidRDefault="003B406C" w:rsidP="003B406C">
      <w:pPr>
        <w:pStyle w:val="a3"/>
        <w:numPr>
          <w:ilvl w:val="0"/>
          <w:numId w:val="7"/>
        </w:numPr>
        <w:shd w:val="clear" w:color="auto" w:fill="FFFFFF"/>
        <w:tabs>
          <w:tab w:val="left" w:pos="142"/>
        </w:tabs>
        <w:ind w:left="-426" w:firstLine="0"/>
        <w:jc w:val="both"/>
        <w:rPr>
          <w:b w:val="0"/>
          <w:sz w:val="28"/>
        </w:rPr>
      </w:pPr>
      <w:r w:rsidRPr="003B406C">
        <w:rPr>
          <w:rFonts w:cs="Times New Roman"/>
          <w:b w:val="0"/>
          <w:sz w:val="28"/>
        </w:rPr>
        <w:t xml:space="preserve">Повышать </w:t>
      </w:r>
      <w:r w:rsidR="00701E15" w:rsidRPr="003B406C">
        <w:rPr>
          <w:rFonts w:cs="Times New Roman"/>
          <w:b w:val="0"/>
          <w:sz w:val="28"/>
        </w:rPr>
        <w:t xml:space="preserve">профессиональный рост </w:t>
      </w:r>
      <w:r w:rsidR="001C37FD" w:rsidRPr="003B406C">
        <w:rPr>
          <w:rFonts w:cs="Times New Roman"/>
          <w:b w:val="0"/>
          <w:sz w:val="28"/>
        </w:rPr>
        <w:t>педагогов</w:t>
      </w:r>
      <w:r w:rsidR="00701E15" w:rsidRPr="003B406C">
        <w:rPr>
          <w:rFonts w:cs="Times New Roman"/>
          <w:b w:val="0"/>
          <w:sz w:val="28"/>
        </w:rPr>
        <w:t xml:space="preserve"> через </w:t>
      </w:r>
      <w:r w:rsidR="00701E15" w:rsidRPr="003B406C">
        <w:rPr>
          <w:b w:val="0"/>
          <w:sz w:val="28"/>
        </w:rPr>
        <w:t xml:space="preserve">использование инновационных технологий </w:t>
      </w:r>
      <w:r w:rsidR="001527DA" w:rsidRPr="003B406C">
        <w:rPr>
          <w:b w:val="0"/>
          <w:sz w:val="28"/>
        </w:rPr>
        <w:t xml:space="preserve">в работе </w:t>
      </w:r>
      <w:r w:rsidR="00701E15" w:rsidRPr="003B406C">
        <w:rPr>
          <w:b w:val="0"/>
          <w:sz w:val="28"/>
        </w:rPr>
        <w:t>с детьми раннего возраста</w:t>
      </w:r>
      <w:r w:rsidR="001527DA" w:rsidRPr="003B406C">
        <w:rPr>
          <w:b w:val="0"/>
          <w:sz w:val="28"/>
        </w:rPr>
        <w:t>.</w:t>
      </w:r>
    </w:p>
    <w:p w:rsidR="001527DA" w:rsidRPr="003B406C" w:rsidRDefault="001527DA" w:rsidP="003B406C">
      <w:pPr>
        <w:pStyle w:val="a3"/>
        <w:numPr>
          <w:ilvl w:val="0"/>
          <w:numId w:val="7"/>
        </w:numPr>
        <w:tabs>
          <w:tab w:val="left" w:pos="142"/>
        </w:tabs>
        <w:ind w:left="-426" w:firstLine="0"/>
        <w:jc w:val="both"/>
        <w:rPr>
          <w:rFonts w:cs="Times New Roman"/>
          <w:b w:val="0"/>
          <w:sz w:val="28"/>
        </w:rPr>
      </w:pPr>
      <w:r w:rsidRPr="003B406C">
        <w:rPr>
          <w:rFonts w:cs="Times New Roman"/>
          <w:b w:val="0"/>
          <w:sz w:val="28"/>
        </w:rPr>
        <w:t>Способствовать использованию педагогами русских народных сказок, как способа вос</w:t>
      </w:r>
      <w:r w:rsidR="003B406C" w:rsidRPr="003B406C">
        <w:rPr>
          <w:rFonts w:cs="Times New Roman"/>
          <w:b w:val="0"/>
          <w:sz w:val="28"/>
        </w:rPr>
        <w:t xml:space="preserve">питания нравственных качеств у </w:t>
      </w:r>
      <w:r w:rsidRPr="003B406C">
        <w:rPr>
          <w:rFonts w:cs="Times New Roman"/>
          <w:b w:val="0"/>
          <w:sz w:val="28"/>
        </w:rPr>
        <w:t>детей.</w:t>
      </w:r>
    </w:p>
    <w:p w:rsidR="007F3CB0" w:rsidRPr="001C37FD" w:rsidRDefault="007F3CB0" w:rsidP="001527DA">
      <w:pPr>
        <w:pStyle w:val="a3"/>
        <w:rPr>
          <w:rFonts w:cs="Times New Roman"/>
          <w:sz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4253"/>
        <w:gridCol w:w="1984"/>
        <w:gridCol w:w="2268"/>
      </w:tblGrid>
      <w:tr w:rsidR="007F3CB0" w:rsidRPr="00AB55CC" w:rsidTr="003B406C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D43042" w:rsidP="00B56C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7F3CB0" w:rsidRPr="00AB55CC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7F3CB0" w:rsidRPr="00AB55CC" w:rsidTr="003B406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1857DD" w:rsidRDefault="001857DD" w:rsidP="001857D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8A70D0" w:rsidRDefault="009D27A8" w:rsidP="009D27A8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8A70D0"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Тема 1. Формирование элементарных основ экологической культуры у детей раннего возраста посредством приобщения к природному миру родного края.</w:t>
            </w:r>
          </w:p>
          <w:p w:rsidR="00360589" w:rsidRPr="008A70D0" w:rsidRDefault="007F3CB0" w:rsidP="00CB04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  <w:r w:rsidR="00CB0433"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F3CB0" w:rsidRPr="00AB55CC" w:rsidRDefault="00AB55CC" w:rsidP="009D27A8">
            <w:pPr>
              <w:contextualSpacing/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AB55CC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1.</w:t>
            </w:r>
            <w:r w:rsidR="00F54058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Презентация </w:t>
            </w:r>
            <w:r w:rsidR="009D27A8" w:rsidRPr="009D27A8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«Организация воспитательной работы с детьми р</w:t>
            </w:r>
            <w:r w:rsidR="00DA3075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аннего возраста» </w:t>
            </w:r>
            <w:r w:rsidR="00F54058" w:rsidRPr="00F54058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2</w:t>
            </w:r>
            <w:r w:rsidR="00F54058" w:rsidRPr="008A70D0"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.</w:t>
            </w:r>
            <w:r w:rsidR="003B406C"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</w:t>
            </w:r>
            <w:r w:rsidR="009D27A8" w:rsidRPr="008A70D0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Консультация</w:t>
            </w:r>
            <w:r w:rsidR="009D27A8" w:rsidRPr="00AB55CC"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«</w:t>
            </w:r>
            <w:r w:rsidR="009D27A8" w:rsidRPr="009D27A8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Формирование </w:t>
            </w:r>
            <w:r w:rsidR="009D27A8" w:rsidRPr="00AB55CC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элементарных </w:t>
            </w:r>
            <w:r w:rsidR="009D27A8" w:rsidRPr="009D27A8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основ экологической культуры у детей раннего возраста</w:t>
            </w:r>
            <w:r w:rsidR="009D27A8" w:rsidRPr="00AB55CC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</w:p>
          <w:p w:rsidR="007F3CB0" w:rsidRPr="008A70D0" w:rsidRDefault="007F3CB0" w:rsidP="00CB04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  <w:p w:rsidR="00CB0433" w:rsidRPr="00AB55CC" w:rsidRDefault="00F54058" w:rsidP="00CB0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CB0433"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B0433"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5CC" w:rsidRDefault="00DA3075" w:rsidP="00AB55CC">
            <w:pPr>
              <w:contextualSpacing/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«</w:t>
            </w:r>
            <w:r w:rsidR="00AB55CC" w:rsidRPr="00AB55CC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Ознакомление детей раннего возраста с окружающим природным миром в процессе элементарного экспериментирования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»</w:t>
            </w:r>
            <w:r w:rsidR="00AB55CC" w:rsidRPr="00AB55CC"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. </w:t>
            </w:r>
          </w:p>
          <w:p w:rsidR="00F54058" w:rsidRPr="00AB55CC" w:rsidRDefault="00F54058" w:rsidP="00AB55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lastRenderedPageBreak/>
              <w:t>«Организация наблюдений за живой и неживой природой с детьми раннего возраста»</w:t>
            </w:r>
          </w:p>
          <w:p w:rsidR="007F3CB0" w:rsidRPr="008A70D0" w:rsidRDefault="007F3CB0" w:rsidP="00AB5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F3CB0" w:rsidRPr="00AB55CC" w:rsidRDefault="00CB0433" w:rsidP="00F54058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55CC">
              <w:rPr>
                <w:b w:val="0"/>
                <w:sz w:val="28"/>
                <w:szCs w:val="28"/>
              </w:rPr>
              <w:t>Подготовить презентацию</w:t>
            </w:r>
            <w:r w:rsidR="00AB55CC" w:rsidRPr="00AB55CC">
              <w:rPr>
                <w:b w:val="0"/>
                <w:sz w:val="28"/>
                <w:szCs w:val="28"/>
              </w:rPr>
              <w:t xml:space="preserve"> проекта</w:t>
            </w:r>
            <w:r w:rsidR="00360589" w:rsidRPr="00AB55CC">
              <w:rPr>
                <w:sz w:val="28"/>
                <w:szCs w:val="28"/>
              </w:rPr>
              <w:t xml:space="preserve"> </w:t>
            </w:r>
            <w:r w:rsidR="00AB55CC" w:rsidRPr="001C37FD">
              <w:rPr>
                <w:b w:val="0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47475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8A70D0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7F3CB0" w:rsidRPr="00AB55CC" w:rsidRDefault="008A70D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75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7F3CB0"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CC" w:rsidRPr="00AB55CC" w:rsidRDefault="00AB55CC" w:rsidP="00AB55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Л.В. </w:t>
            </w:r>
          </w:p>
          <w:p w:rsidR="00AB55CC" w:rsidRPr="00AB55CC" w:rsidRDefault="00AB55C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CC" w:rsidRPr="00AB55CC" w:rsidRDefault="00AB55C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CC" w:rsidRPr="00AB55CC" w:rsidRDefault="003B406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</w:t>
            </w:r>
            <w:r w:rsidR="007B172D">
              <w:rPr>
                <w:rFonts w:ascii="Times New Roman" w:hAnsi="Times New Roman" w:cs="Times New Roman"/>
                <w:sz w:val="28"/>
                <w:szCs w:val="28"/>
              </w:rPr>
              <w:t>«Берёзка</w:t>
            </w:r>
            <w:r w:rsidR="007B172D" w:rsidRPr="00AB5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55CC" w:rsidRPr="007B172D" w:rsidRDefault="007B172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2D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Т.А.  </w:t>
            </w:r>
          </w:p>
          <w:p w:rsidR="00AB55CC" w:rsidRPr="00AB55CC" w:rsidRDefault="00AB55C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CC" w:rsidRPr="00AB55CC" w:rsidRDefault="00AB55C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CC" w:rsidRPr="00AB55CC" w:rsidRDefault="008A70D0" w:rsidP="00AB55CC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</w:t>
            </w:r>
            <w:r w:rsidR="00F540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406C">
              <w:rPr>
                <w:rFonts w:ascii="Times New Roman" w:hAnsi="Times New Roman" w:cs="Times New Roman"/>
                <w:sz w:val="28"/>
                <w:szCs w:val="28"/>
              </w:rPr>
              <w:t xml:space="preserve">Светлячок» Косенок </w:t>
            </w:r>
            <w:r w:rsidR="00AB55CC" w:rsidRPr="00AB55CC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Default="00F54058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МДОУ «Детский сад</w:t>
            </w:r>
            <w:r w:rsidRPr="00F54058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  <w:p w:rsidR="00F54058" w:rsidRPr="00AB55CC" w:rsidRDefault="00F54058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7F3CB0" w:rsidRPr="00AB55CC" w:rsidTr="003B406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1857DD" w:rsidP="001857D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15декабря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CC" w:rsidRPr="003B406C" w:rsidRDefault="00360589" w:rsidP="00AB55CC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B406C">
              <w:rPr>
                <w:rFonts w:eastAsiaTheme="minorHAnsi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Тема: </w:t>
            </w:r>
            <w:r w:rsidR="00AB55CC" w:rsidRPr="003B406C">
              <w:rPr>
                <w:sz w:val="28"/>
                <w:szCs w:val="28"/>
              </w:rPr>
              <w:t>«В здоровом теле – здоровый дух»</w:t>
            </w:r>
          </w:p>
          <w:p w:rsidR="007F3CB0" w:rsidRPr="008A70D0" w:rsidRDefault="007F3CB0" w:rsidP="00B56C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часть</w:t>
            </w:r>
          </w:p>
          <w:p w:rsidR="00360589" w:rsidRPr="00AB55CC" w:rsidRDefault="00AB55CC" w:rsidP="00B56C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55CC">
              <w:rPr>
                <w:rStyle w:val="c42"/>
                <w:rFonts w:ascii="Times New Roman" w:hAnsi="Times New Roman" w:cs="Times New Roman"/>
                <w:color w:val="000000"/>
                <w:sz w:val="28"/>
                <w:szCs w:val="28"/>
              </w:rPr>
              <w:t>«Подвижные игры с детьми раннего возраста, как средство актив</w:t>
            </w:r>
            <w:r w:rsidR="00DA3075">
              <w:rPr>
                <w:rStyle w:val="c42"/>
                <w:rFonts w:ascii="Times New Roman" w:hAnsi="Times New Roman" w:cs="Times New Roman"/>
                <w:color w:val="000000"/>
                <w:sz w:val="28"/>
                <w:szCs w:val="28"/>
              </w:rPr>
              <w:t>изации двигательной активности» (презентация)</w:t>
            </w:r>
          </w:p>
          <w:p w:rsidR="007F3CB0" w:rsidRPr="008A70D0" w:rsidRDefault="007F3CB0" w:rsidP="00B56C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  <w:p w:rsidR="007F3CB0" w:rsidRPr="00AB55CC" w:rsidRDefault="00AB55CC" w:rsidP="00702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  <w:r w:rsidRPr="00AB55CC">
              <w:rPr>
                <w:rStyle w:val="c42"/>
                <w:rFonts w:ascii="Times New Roman" w:hAnsi="Times New Roman" w:cs="Times New Roman"/>
                <w:color w:val="000000"/>
                <w:sz w:val="28"/>
                <w:szCs w:val="28"/>
              </w:rPr>
              <w:t>по здоровому образу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50" w:rsidRPr="00AB55CC" w:rsidRDefault="00474750" w:rsidP="0047475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D0" w:rsidRDefault="0047475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7F3CB0" w:rsidRPr="00AB55CC" w:rsidRDefault="008A70D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75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474750" w:rsidRPr="00AB55CC"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Новикова Л.В.</w:t>
            </w:r>
          </w:p>
          <w:p w:rsidR="00AB55CC" w:rsidRDefault="00AB55CC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B0" w:rsidRPr="007B172D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B17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8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CB0" w:rsidRPr="00AB55CC" w:rsidRDefault="007F3CB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362" w:rsidRPr="00AB55CC" w:rsidTr="003B406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AB55CC" w:rsidRDefault="003D4362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AB55CC" w:rsidRDefault="001857D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50" w:rsidRPr="008A70D0" w:rsidRDefault="00474750" w:rsidP="00474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Методический фестиваль </w:t>
            </w:r>
            <w:r w:rsidRPr="008A70D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видео</w:t>
            </w:r>
            <w:r w:rsidR="001857DD" w:rsidRPr="008A70D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</w:t>
            </w:r>
            <w:r w:rsidRPr="008A70D0">
              <w:rPr>
                <w:rFonts w:ascii="Times New Roman" w:eastAsiaTheme="minorHAnsi" w:hAnsi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- занятий</w:t>
            </w:r>
          </w:p>
          <w:p w:rsidR="003D4362" w:rsidRPr="00AB55CC" w:rsidRDefault="00474750" w:rsidP="00474750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Тема: «</w:t>
            </w:r>
            <w:r w:rsidRPr="00474750"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Использование элементов инновационных технологий на занятиях </w:t>
            </w:r>
            <w:r>
              <w:rPr>
                <w:rFonts w:ascii="Times New Roman" w:eastAsiaTheme="minorHAns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с детьми раннего возраста»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50" w:rsidRPr="00AB55CC" w:rsidRDefault="00474750" w:rsidP="0047475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8A70D0" w:rsidRDefault="0047475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A70D0" w:rsidRDefault="008A70D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75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3D4362" w:rsidRPr="00AB55CC" w:rsidRDefault="0047475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 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50" w:rsidRDefault="007C2810" w:rsidP="007C28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Л.В. </w:t>
            </w:r>
          </w:p>
          <w:p w:rsidR="00474750" w:rsidRDefault="003B406C" w:rsidP="007C28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</w:t>
            </w:r>
            <w:r w:rsidR="007B1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B172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7B172D" w:rsidRPr="00AB5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2810" w:rsidRDefault="007B172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C2810" w:rsidRPr="00AB55CC" w:rsidRDefault="007B172D" w:rsidP="00F54058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</w:tc>
      </w:tr>
      <w:tr w:rsidR="003D4362" w:rsidRPr="00AB55CC" w:rsidTr="003B406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AB55CC" w:rsidRDefault="003D4362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62" w:rsidRPr="00AB55CC" w:rsidRDefault="001857DD" w:rsidP="001857DD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7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3075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6F" w:rsidRPr="001C37FD" w:rsidRDefault="00474750" w:rsidP="004747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7FD">
              <w:rPr>
                <w:rFonts w:ascii="Times New Roman" w:hAnsi="Times New Roman" w:cs="Times New Roman"/>
                <w:b/>
                <w:sz w:val="28"/>
              </w:rPr>
              <w:t>Тема: «Воспитание нравственных качеств детей дошкольного возраста посредством русских народных сказок».</w:t>
            </w:r>
          </w:p>
          <w:p w:rsidR="00DA3075" w:rsidRPr="008A70D0" w:rsidRDefault="00DA3075" w:rsidP="004747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</w:rPr>
              <w:t>Теоретическая часть</w:t>
            </w:r>
          </w:p>
          <w:p w:rsidR="00DA3075" w:rsidRPr="00DA3075" w:rsidRDefault="00DA3075" w:rsidP="0047475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74750">
              <w:rPr>
                <w:rFonts w:ascii="Times New Roman" w:hAnsi="Times New Roman" w:cs="Times New Roman"/>
                <w:sz w:val="28"/>
              </w:rPr>
              <w:t>Воспитание нравственных качеств детей дошкольного возраста посредством русских народных сказок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474750">
              <w:rPr>
                <w:rFonts w:ascii="Times New Roman" w:hAnsi="Times New Roman" w:cs="Times New Roman"/>
                <w:sz w:val="28"/>
              </w:rPr>
              <w:t>.</w:t>
            </w:r>
          </w:p>
          <w:p w:rsidR="00DA3075" w:rsidRPr="008A70D0" w:rsidRDefault="00DA3075" w:rsidP="004747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70D0">
              <w:rPr>
                <w:rFonts w:ascii="Times New Roman" w:hAnsi="Times New Roman" w:cs="Times New Roman"/>
                <w:b/>
                <w:sz w:val="28"/>
              </w:rPr>
              <w:t>Практическая часть</w:t>
            </w:r>
          </w:p>
          <w:p w:rsidR="001125F4" w:rsidRPr="008A70D0" w:rsidRDefault="001125F4" w:rsidP="00474750">
            <w:pPr>
              <w:rPr>
                <w:rFonts w:ascii="Times New Roman" w:eastAsiaTheme="minorHAnsi" w:hAnsi="Times New Roman" w:cs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8A70D0">
              <w:rPr>
                <w:rFonts w:ascii="Times New Roman" w:hAnsi="Times New Roman" w:cs="Times New Roman"/>
                <w:sz w:val="28"/>
              </w:rPr>
              <w:t>Презентация опыта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50" w:rsidRPr="00AB55CC" w:rsidRDefault="00474750" w:rsidP="0047475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8A70D0" w:rsidRDefault="0047475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3D4362" w:rsidRPr="00AB55CC" w:rsidRDefault="008A70D0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74750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474750" w:rsidRPr="00AB55CC"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6F" w:rsidRPr="00AB55CC" w:rsidRDefault="00A2456F" w:rsidP="00A2456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Новикова Л.В.</w:t>
            </w:r>
          </w:p>
          <w:p w:rsidR="001C37FD" w:rsidRDefault="001C37FD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FD" w:rsidRDefault="001C37FD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FD" w:rsidRDefault="001C37FD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FD" w:rsidRDefault="001C37FD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5FA" w:rsidRDefault="003475FA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FD" w:rsidRDefault="003475FA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</w:t>
            </w:r>
            <w:r w:rsidR="001125F4">
              <w:rPr>
                <w:rFonts w:ascii="Times New Roman" w:hAnsi="Times New Roman" w:cs="Times New Roman"/>
                <w:sz w:val="28"/>
                <w:szCs w:val="28"/>
              </w:rPr>
              <w:t>«Звёздочка</w:t>
            </w:r>
            <w:r w:rsidR="001125F4" w:rsidRPr="00AB5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57DD" w:rsidRDefault="001857DD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362" w:rsidRPr="00AB55CC" w:rsidRDefault="00A2456F" w:rsidP="001B4BB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AB55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3075" w:rsidRPr="00AB55CC" w:rsidTr="003B406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75" w:rsidRPr="00AB55CC" w:rsidRDefault="00DA3075" w:rsidP="00B56CDE">
            <w:pPr>
              <w:numPr>
                <w:ilvl w:val="0"/>
                <w:numId w:val="2"/>
              </w:numPr>
              <w:spacing w:before="40" w:after="4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75" w:rsidRPr="00AB55CC" w:rsidRDefault="001857DD" w:rsidP="00B56CD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75" w:rsidRPr="001C37FD" w:rsidRDefault="001C37FD" w:rsidP="0047475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37FD">
              <w:rPr>
                <w:rFonts w:ascii="Times New Roman" w:hAnsi="Times New Roman" w:cs="Times New Roman"/>
                <w:b/>
                <w:sz w:val="28"/>
              </w:rPr>
              <w:t>Итоговый</w:t>
            </w:r>
          </w:p>
          <w:p w:rsidR="001527DA" w:rsidRDefault="00DA3075" w:rsidP="00DA30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«Создание условий для летней оздоровительной работы с детьми на участке</w:t>
            </w:r>
            <w:r w:rsidR="001527DA">
              <w:rPr>
                <w:rFonts w:ascii="Times New Roman" w:hAnsi="Times New Roman" w:cs="Times New Roman"/>
                <w:sz w:val="28"/>
              </w:rPr>
              <w:t>».</w:t>
            </w:r>
          </w:p>
          <w:p w:rsidR="00DA3075" w:rsidRDefault="001527DA" w:rsidP="00DA307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</w:t>
            </w:r>
            <w:r w:rsidR="00DA3075">
              <w:rPr>
                <w:rFonts w:ascii="Times New Roman" w:hAnsi="Times New Roman" w:cs="Times New Roman"/>
                <w:sz w:val="28"/>
              </w:rPr>
              <w:t>резентация инновационных идей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75" w:rsidRDefault="00DA3075" w:rsidP="0047475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D" w:rsidRDefault="003475FA" w:rsidP="00DA3075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«Детский сад </w:t>
            </w:r>
            <w:r w:rsidR="001C37FD">
              <w:rPr>
                <w:rFonts w:ascii="Times New Roman" w:hAnsi="Times New Roman" w:cs="Times New Roman"/>
                <w:sz w:val="28"/>
                <w:szCs w:val="28"/>
              </w:rPr>
              <w:t>«Родни</w:t>
            </w:r>
            <w:r w:rsidR="001C37FD" w:rsidRPr="00AB55CC">
              <w:rPr>
                <w:rFonts w:ascii="Times New Roman" w:hAnsi="Times New Roman" w:cs="Times New Roman"/>
                <w:sz w:val="28"/>
                <w:szCs w:val="28"/>
              </w:rPr>
              <w:t>чок»</w:t>
            </w:r>
          </w:p>
          <w:p w:rsidR="001C37FD" w:rsidRDefault="001C37FD" w:rsidP="00DA3075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DA3075" w:rsidRPr="001125F4" w:rsidRDefault="00DA3075" w:rsidP="00DA3075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1125F4">
              <w:rPr>
                <w:rFonts w:ascii="Times New Roman" w:hAnsi="Times New Roman" w:cs="Times New Roman"/>
                <w:sz w:val="28"/>
                <w:szCs w:val="28"/>
              </w:rPr>
              <w:t>Желающие</w:t>
            </w:r>
          </w:p>
          <w:p w:rsidR="00DA3075" w:rsidRPr="00AB55CC" w:rsidRDefault="00DA3075" w:rsidP="00A2456F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2C6" w:rsidRPr="00AB55CC" w:rsidRDefault="007E32C6" w:rsidP="00C738C6">
      <w:pPr>
        <w:rPr>
          <w:rFonts w:ascii="Times New Roman" w:hAnsi="Times New Roman" w:cs="Times New Roman"/>
          <w:sz w:val="28"/>
          <w:szCs w:val="28"/>
        </w:rPr>
      </w:pPr>
    </w:p>
    <w:sectPr w:rsidR="007E32C6" w:rsidRPr="00AB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2_"/>
      </v:shape>
    </w:pict>
  </w:numPicBullet>
  <w:abstractNum w:abstractNumId="0" w15:restartNumberingAfterBreak="0">
    <w:nsid w:val="183E3C4E"/>
    <w:multiLevelType w:val="hybridMultilevel"/>
    <w:tmpl w:val="8884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4160"/>
    <w:multiLevelType w:val="hybridMultilevel"/>
    <w:tmpl w:val="5908F046"/>
    <w:lvl w:ilvl="0" w:tplc="E7261E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564A"/>
    <w:multiLevelType w:val="hybridMultilevel"/>
    <w:tmpl w:val="56127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4F58203A"/>
    <w:multiLevelType w:val="hybridMultilevel"/>
    <w:tmpl w:val="91086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D6BDC"/>
    <w:multiLevelType w:val="hybridMultilevel"/>
    <w:tmpl w:val="1032CD08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8A5"/>
    <w:multiLevelType w:val="hybridMultilevel"/>
    <w:tmpl w:val="6C545AF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9230585"/>
    <w:multiLevelType w:val="hybridMultilevel"/>
    <w:tmpl w:val="761A2AFC"/>
    <w:lvl w:ilvl="0" w:tplc="E7261E80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0"/>
    <w:rsid w:val="00076FB9"/>
    <w:rsid w:val="001125F4"/>
    <w:rsid w:val="001527DA"/>
    <w:rsid w:val="001857DD"/>
    <w:rsid w:val="001B4BB0"/>
    <w:rsid w:val="001C37FD"/>
    <w:rsid w:val="002D4831"/>
    <w:rsid w:val="003475FA"/>
    <w:rsid w:val="00360589"/>
    <w:rsid w:val="003B406C"/>
    <w:rsid w:val="003D4362"/>
    <w:rsid w:val="00474750"/>
    <w:rsid w:val="00570037"/>
    <w:rsid w:val="006360E4"/>
    <w:rsid w:val="006449FF"/>
    <w:rsid w:val="00701E15"/>
    <w:rsid w:val="00702905"/>
    <w:rsid w:val="007B0459"/>
    <w:rsid w:val="007B172D"/>
    <w:rsid w:val="007C2810"/>
    <w:rsid w:val="007E32C6"/>
    <w:rsid w:val="007F3CB0"/>
    <w:rsid w:val="00841EE4"/>
    <w:rsid w:val="00845488"/>
    <w:rsid w:val="008A70D0"/>
    <w:rsid w:val="008D54C7"/>
    <w:rsid w:val="009D27A8"/>
    <w:rsid w:val="00A2456F"/>
    <w:rsid w:val="00AB55CC"/>
    <w:rsid w:val="00C556E4"/>
    <w:rsid w:val="00C57E49"/>
    <w:rsid w:val="00C738C6"/>
    <w:rsid w:val="00C92696"/>
    <w:rsid w:val="00CB0433"/>
    <w:rsid w:val="00D254DE"/>
    <w:rsid w:val="00D42D60"/>
    <w:rsid w:val="00D43042"/>
    <w:rsid w:val="00DA3075"/>
    <w:rsid w:val="00DC45DC"/>
    <w:rsid w:val="00E23DD4"/>
    <w:rsid w:val="00F54058"/>
    <w:rsid w:val="00F7706C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3019"/>
  <w15:docId w15:val="{D8705531-9F11-4DAC-9A9C-D282C432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/>
        <w:color w:val="000000"/>
        <w:kern w:val="36"/>
        <w:sz w:val="32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B0"/>
    <w:rPr>
      <w:rFonts w:ascii="Arial" w:eastAsia="Times New Roman" w:hAnsi="Arial"/>
      <w:b w:val="0"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B0"/>
    <w:pPr>
      <w:ind w:left="720"/>
      <w:contextualSpacing/>
    </w:pPr>
    <w:rPr>
      <w:rFonts w:ascii="Times New Roman" w:eastAsiaTheme="minorHAnsi" w:hAnsi="Times New Roman"/>
      <w:b/>
      <w:bCs/>
      <w:color w:val="000000"/>
      <w:kern w:val="36"/>
      <w:sz w:val="32"/>
      <w:szCs w:val="28"/>
      <w:lang w:eastAsia="en-US"/>
    </w:rPr>
  </w:style>
  <w:style w:type="paragraph" w:styleId="a4">
    <w:name w:val="Normal (Web)"/>
    <w:basedOn w:val="a"/>
    <w:uiPriority w:val="99"/>
    <w:unhideWhenUsed/>
    <w:rsid w:val="00A2456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A2456F"/>
    <w:rPr>
      <w:b w:val="0"/>
      <w:bCs/>
    </w:rPr>
  </w:style>
  <w:style w:type="paragraph" w:customStyle="1" w:styleId="c14">
    <w:name w:val="c14"/>
    <w:basedOn w:val="a"/>
    <w:rsid w:val="00AB55CC"/>
    <w:pPr>
      <w:spacing w:before="100" w:beforeAutospacing="1" w:after="100" w:afterAutospacing="1"/>
    </w:pPr>
    <w:rPr>
      <w:rFonts w:ascii="Times New Roman" w:hAnsi="Times New Roman" w:cs="Times New Roman"/>
      <w:b/>
    </w:rPr>
  </w:style>
  <w:style w:type="character" w:customStyle="1" w:styleId="c42">
    <w:name w:val="c42"/>
    <w:basedOn w:val="a0"/>
    <w:rsid w:val="00AB5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Пользователь Windows</cp:lastModifiedBy>
  <cp:revision>21</cp:revision>
  <cp:lastPrinted>2021-09-12T22:05:00Z</cp:lastPrinted>
  <dcterms:created xsi:type="dcterms:W3CDTF">2020-09-14T19:44:00Z</dcterms:created>
  <dcterms:modified xsi:type="dcterms:W3CDTF">2022-01-12T07:05:00Z</dcterms:modified>
</cp:coreProperties>
</file>